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75E3E">
        <w:rPr>
          <w:rFonts w:ascii="Times New Roman" w:hAnsi="Times New Roman" w:cs="Times New Roman"/>
          <w:sz w:val="26"/>
          <w:szCs w:val="26"/>
        </w:rPr>
        <w:t>9</w:t>
      </w:r>
    </w:p>
    <w:p w:rsidR="000164E4" w:rsidRDefault="00675E3E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Cách điện giữa các phiến góp của cổ góp máy điện một chiều được làm bởi</w:t>
      </w:r>
      <w:r w:rsidR="00BD2CF1">
        <w:rPr>
          <w:rFonts w:ascii="Times New Roman" w:hAnsi="Times New Roman" w:cs="Times New Roman"/>
          <w:sz w:val="26"/>
          <w:szCs w:val="26"/>
        </w:rPr>
        <w:t xml:space="preserve"> </w:t>
      </w:r>
      <w:r w:rsidR="000164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90139" w:rsidRPr="00790139" w:rsidRDefault="00B70E40" w:rsidP="0079013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Mica</w:t>
      </w:r>
      <w:bookmarkStart w:id="0" w:name="_GoBack"/>
      <w:bookmarkEnd w:id="0"/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827C8" w:rsidRPr="00B70E40" w:rsidRDefault="00675E3E" w:rsidP="00B70E40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</w:pPr>
      <w:r w:rsidRPr="00B70E40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mica</w:t>
      </w:r>
      <w:r w:rsidRPr="00B70E40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E24520" w:rsidRPr="00B70E40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</w:t>
      </w:r>
      <w:r w:rsidR="004E2161" w:rsidRPr="00B70E40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</w:t>
      </w:r>
      <w:r w:rsidRPr="00B70E40">
        <w:rPr>
          <w:rFonts w:ascii="Times New Roman" w:eastAsiaTheme="minorEastAsia" w:hAnsi="Times New Roman" w:cs="Times New Roman"/>
          <w:sz w:val="26"/>
          <w:szCs w:val="26"/>
          <w:lang w:val="it-IT"/>
        </w:rPr>
        <w:t>b. lụa</w:t>
      </w:r>
      <w:r w:rsidRPr="00B70E40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>c. PVC</w:t>
      </w:r>
      <w:r w:rsidRPr="00B70E40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>d. cao su</w:t>
      </w:r>
    </w:p>
    <w:sectPr w:rsidR="00D827C8" w:rsidRPr="00B70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7326C"/>
    <w:rsid w:val="00AB42B5"/>
    <w:rsid w:val="00AC1429"/>
    <w:rsid w:val="00B0632C"/>
    <w:rsid w:val="00B17681"/>
    <w:rsid w:val="00B31763"/>
    <w:rsid w:val="00B70E40"/>
    <w:rsid w:val="00B87082"/>
    <w:rsid w:val="00BB5E9F"/>
    <w:rsid w:val="00BB5F25"/>
    <w:rsid w:val="00BC0A90"/>
    <w:rsid w:val="00BD2CF1"/>
    <w:rsid w:val="00BD5D78"/>
    <w:rsid w:val="00C156FB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E7B1B-C2AE-4154-B336-2D46066A3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136</cp:revision>
  <dcterms:created xsi:type="dcterms:W3CDTF">2020-07-20T00:27:00Z</dcterms:created>
  <dcterms:modified xsi:type="dcterms:W3CDTF">2020-09-02T02:28:00Z</dcterms:modified>
</cp:coreProperties>
</file>